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Pr="00862536" w:rsidRDefault="00862536" w:rsidP="00862536">
      <w:pPr>
        <w:pStyle w:val="a3"/>
        <w:jc w:val="right"/>
        <w:rPr>
          <w:sz w:val="24"/>
          <w:szCs w:val="24"/>
        </w:rPr>
      </w:pPr>
      <w:r w:rsidRPr="00862536">
        <w:rPr>
          <w:sz w:val="24"/>
          <w:szCs w:val="24"/>
        </w:rPr>
        <w:t>Приложение № 1</w:t>
      </w:r>
    </w:p>
    <w:p w:rsidR="00862536" w:rsidRPr="00862536" w:rsidRDefault="00862536" w:rsidP="0086253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536" w:rsidRPr="00862536" w:rsidRDefault="00862536" w:rsidP="008625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62536" w:rsidRPr="00862536" w:rsidRDefault="00862536" w:rsidP="0086253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62536">
        <w:rPr>
          <w:rFonts w:ascii="Times New Roman" w:hAnsi="Times New Roman" w:cs="Times New Roman"/>
          <w:sz w:val="28"/>
        </w:rPr>
        <w:t>Состав</w:t>
      </w:r>
    </w:p>
    <w:p w:rsidR="00862536" w:rsidRPr="00862536" w:rsidRDefault="00862536" w:rsidP="00862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536">
        <w:rPr>
          <w:rFonts w:ascii="Times New Roman" w:hAnsi="Times New Roman" w:cs="Times New Roman"/>
          <w:sz w:val="28"/>
          <w:szCs w:val="28"/>
        </w:rPr>
        <w:t xml:space="preserve">рабочей группы по </w:t>
      </w:r>
      <w:r w:rsidRPr="00862536">
        <w:rPr>
          <w:rFonts w:ascii="Times New Roman" w:hAnsi="Times New Roman" w:cs="Times New Roman"/>
          <w:sz w:val="28"/>
        </w:rPr>
        <w:t xml:space="preserve">соблюдению требований пожарной безопасности при размещении складских зон в </w:t>
      </w:r>
      <w:r w:rsidRPr="00862536">
        <w:rPr>
          <w:rFonts w:ascii="Times New Roman" w:hAnsi="Times New Roman" w:cs="Times New Roman"/>
          <w:sz w:val="28"/>
          <w:szCs w:val="28"/>
        </w:rPr>
        <w:t xml:space="preserve">городском </w:t>
      </w:r>
      <w:proofErr w:type="gramStart"/>
      <w:r w:rsidRPr="00862536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Pr="00862536">
        <w:rPr>
          <w:rFonts w:ascii="Times New Roman" w:hAnsi="Times New Roman" w:cs="Times New Roman"/>
          <w:sz w:val="28"/>
          <w:szCs w:val="28"/>
        </w:rPr>
        <w:t xml:space="preserve"> ЗАТО Свободный</w:t>
      </w:r>
    </w:p>
    <w:p w:rsidR="00862536" w:rsidRPr="00862536" w:rsidRDefault="00862536" w:rsidP="0086253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5"/>
        <w:gridCol w:w="4460"/>
      </w:tblGrid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 по основной работе</w:t>
            </w:r>
          </w:p>
        </w:tc>
      </w:tr>
      <w:tr w:rsidR="00862536" w:rsidRPr="00862536" w:rsidTr="00862536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рабочей группы</w:t>
            </w:r>
          </w:p>
        </w:tc>
      </w:tr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Белоусов Владимир Леонидович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ЗАТО Свободный </w:t>
            </w:r>
          </w:p>
        </w:tc>
      </w:tr>
      <w:tr w:rsidR="00862536" w:rsidRPr="00862536" w:rsidTr="00862536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рабочей группы</w:t>
            </w:r>
          </w:p>
        </w:tc>
      </w:tr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Терентьев Евгений Геннадьевич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СПЧ №6 ФГКУ «Специальное управление ФПС № 5 МЧС России» (по согласованию)</w:t>
            </w:r>
          </w:p>
        </w:tc>
      </w:tr>
      <w:tr w:rsidR="00862536" w:rsidRPr="00862536" w:rsidTr="00862536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рабочей группы</w:t>
            </w:r>
          </w:p>
        </w:tc>
      </w:tr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Шишленков</w:t>
            </w:r>
            <w:proofErr w:type="spell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Васильевич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администрации </w:t>
            </w:r>
            <w:proofErr w:type="gram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ЗАТО Свободный по мобилизационной подготовке, бронированию, безопасности, ГО и ЧС</w:t>
            </w:r>
          </w:p>
        </w:tc>
      </w:tr>
      <w:tr w:rsidR="00862536" w:rsidRPr="00862536" w:rsidTr="00862536">
        <w:tc>
          <w:tcPr>
            <w:tcW w:w="9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Члены рабочей группы</w:t>
            </w:r>
          </w:p>
        </w:tc>
      </w:tr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Шульц Евгений Александрович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Начальник Нижнетагильского лесничества Министерства обороны РФ – филиала «Территориального управления лесного хозяйства Министерства обороны РФ» (по согласованию)</w:t>
            </w:r>
          </w:p>
        </w:tc>
      </w:tr>
      <w:tr w:rsidR="00862536" w:rsidRPr="00862536" w:rsidTr="008625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Мавлютов</w:t>
            </w:r>
            <w:proofErr w:type="spell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Наиль</w:t>
            </w:r>
            <w:proofErr w:type="spell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Кадырович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6" w:rsidRPr="00862536" w:rsidRDefault="00862536" w:rsidP="008625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городского хозяйства администрации </w:t>
            </w:r>
            <w:proofErr w:type="gramStart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Pr="00862536">
              <w:rPr>
                <w:rFonts w:ascii="Times New Roman" w:hAnsi="Times New Roman" w:cs="Times New Roman"/>
                <w:sz w:val="26"/>
                <w:szCs w:val="26"/>
              </w:rPr>
              <w:t xml:space="preserve"> ЗАТО Свободный</w:t>
            </w:r>
          </w:p>
        </w:tc>
      </w:tr>
    </w:tbl>
    <w:p w:rsidR="00862536" w:rsidRDefault="00862536" w:rsidP="00862536">
      <w:pPr>
        <w:rPr>
          <w:sz w:val="24"/>
        </w:rPr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62536" w:rsidRDefault="00862536" w:rsidP="0086253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</w:pPr>
    </w:p>
    <w:p w:rsidR="003308BD" w:rsidRDefault="003308BD"/>
    <w:sectPr w:rsidR="0033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536"/>
    <w:rsid w:val="003308BD"/>
    <w:rsid w:val="0086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"/>
    <w:rsid w:val="0086253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>Grizli777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3</cp:revision>
  <dcterms:created xsi:type="dcterms:W3CDTF">2015-04-17T08:51:00Z</dcterms:created>
  <dcterms:modified xsi:type="dcterms:W3CDTF">2015-04-17T08:51:00Z</dcterms:modified>
</cp:coreProperties>
</file>