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E7" w:rsidRDefault="00E473E7" w:rsidP="00EB6149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9D245B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184F7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570E4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9D245B">
        <w:rPr>
          <w:sz w:val="28"/>
          <w:szCs w:val="28"/>
        </w:rPr>
        <w:t>72</w:t>
      </w:r>
    </w:p>
    <w:p w:rsidR="00E473E7" w:rsidRDefault="00E473E7" w:rsidP="00EB61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Свободный</w:t>
      </w:r>
    </w:p>
    <w:p w:rsidR="00E473E7" w:rsidRDefault="00E473E7" w:rsidP="00350837">
      <w:pPr>
        <w:rPr>
          <w:b/>
          <w:bCs/>
          <w:i/>
          <w:iCs/>
          <w:sz w:val="28"/>
          <w:szCs w:val="28"/>
        </w:rPr>
      </w:pPr>
    </w:p>
    <w:p w:rsidR="00E473E7" w:rsidRPr="00D92066" w:rsidRDefault="00E473E7" w:rsidP="00350837">
      <w:pPr>
        <w:rPr>
          <w:b/>
          <w:bCs/>
          <w:i/>
          <w:iCs/>
          <w:sz w:val="28"/>
          <w:szCs w:val="28"/>
        </w:rPr>
      </w:pPr>
    </w:p>
    <w:p w:rsidR="00E473E7" w:rsidRPr="007B3270" w:rsidRDefault="00E473E7" w:rsidP="004C4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состав </w:t>
      </w:r>
      <w:r w:rsidR="004C48E4" w:rsidRPr="004C48E4">
        <w:rPr>
          <w:b/>
          <w:bCs/>
          <w:sz w:val="28"/>
          <w:szCs w:val="28"/>
        </w:rPr>
        <w:t xml:space="preserve">Координационного совета городского </w:t>
      </w:r>
      <w:proofErr w:type="gramStart"/>
      <w:r w:rsidR="004C48E4" w:rsidRPr="004C48E4">
        <w:rPr>
          <w:b/>
          <w:bCs/>
          <w:sz w:val="28"/>
          <w:szCs w:val="28"/>
        </w:rPr>
        <w:t>округа</w:t>
      </w:r>
      <w:proofErr w:type="gramEnd"/>
      <w:r w:rsidR="004C48E4" w:rsidRPr="004C48E4">
        <w:rPr>
          <w:b/>
          <w:bCs/>
          <w:sz w:val="28"/>
          <w:szCs w:val="28"/>
        </w:rPr>
        <w:t xml:space="preserve"> ЗАТО Свободныйпо внедрению и реализации Всероссийского физкультурно-спортивного комплекса "Готов к труду и обороне" (ГТО)</w:t>
      </w:r>
      <w:r w:rsidR="00CE6BFD">
        <w:rPr>
          <w:b/>
          <w:bCs/>
          <w:sz w:val="28"/>
          <w:szCs w:val="28"/>
        </w:rPr>
        <w:t>, утвержденный постановлением администрации городского округа ЗАТО Свободный от 2</w:t>
      </w:r>
      <w:r w:rsidR="004C48E4">
        <w:rPr>
          <w:b/>
          <w:bCs/>
          <w:sz w:val="28"/>
          <w:szCs w:val="28"/>
        </w:rPr>
        <w:t>9</w:t>
      </w:r>
      <w:r w:rsidR="00CE6BFD">
        <w:rPr>
          <w:b/>
          <w:bCs/>
          <w:sz w:val="28"/>
          <w:szCs w:val="28"/>
        </w:rPr>
        <w:t>.12.201</w:t>
      </w:r>
      <w:r w:rsidR="004C48E4">
        <w:rPr>
          <w:b/>
          <w:bCs/>
          <w:sz w:val="28"/>
          <w:szCs w:val="28"/>
        </w:rPr>
        <w:t>4</w:t>
      </w:r>
      <w:r w:rsidR="00CE6BFD">
        <w:rPr>
          <w:b/>
          <w:bCs/>
          <w:sz w:val="28"/>
          <w:szCs w:val="28"/>
        </w:rPr>
        <w:t xml:space="preserve"> № </w:t>
      </w:r>
      <w:r w:rsidR="004C48E4">
        <w:rPr>
          <w:b/>
          <w:bCs/>
          <w:sz w:val="28"/>
          <w:szCs w:val="28"/>
        </w:rPr>
        <w:t>936</w:t>
      </w:r>
    </w:p>
    <w:p w:rsidR="00E473E7" w:rsidRDefault="00E473E7" w:rsidP="00350837">
      <w:pPr>
        <w:ind w:firstLine="540"/>
        <w:jc w:val="both"/>
        <w:rPr>
          <w:sz w:val="28"/>
          <w:szCs w:val="28"/>
        </w:rPr>
      </w:pPr>
    </w:p>
    <w:p w:rsidR="00A64A31" w:rsidRPr="00D92066" w:rsidRDefault="00A64A31" w:rsidP="00350837">
      <w:pPr>
        <w:ind w:firstLine="540"/>
        <w:jc w:val="both"/>
        <w:rPr>
          <w:sz w:val="28"/>
          <w:szCs w:val="28"/>
        </w:rPr>
      </w:pPr>
    </w:p>
    <w:p w:rsidR="00E473E7" w:rsidRDefault="00E473E7" w:rsidP="004C48E4">
      <w:pPr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101 Областного закона от 10 марта 1999 года№ 4-ОЗ «О правовых актах в Свердловской области», руководствуясь подпунктами 31, 36 пункта 8 статьи 27 Устава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</w:t>
      </w:r>
    </w:p>
    <w:p w:rsidR="00E473E7" w:rsidRPr="007B1721" w:rsidRDefault="00E473E7" w:rsidP="00EB6149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603D55">
        <w:rPr>
          <w:b/>
          <w:bCs/>
          <w:sz w:val="28"/>
          <w:szCs w:val="28"/>
        </w:rPr>
        <w:t>ПОСТАНОВЛЯЮ:</w:t>
      </w:r>
    </w:p>
    <w:p w:rsidR="00E473E7" w:rsidRDefault="00E473E7" w:rsidP="004C48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r w:rsidRPr="00EB6149">
        <w:rPr>
          <w:sz w:val="28"/>
          <w:szCs w:val="28"/>
        </w:rPr>
        <w:t xml:space="preserve">в состав </w:t>
      </w:r>
      <w:r w:rsidR="004C48E4" w:rsidRPr="004C48E4">
        <w:rPr>
          <w:sz w:val="28"/>
          <w:szCs w:val="28"/>
        </w:rPr>
        <w:t xml:space="preserve">Координационного совета городского </w:t>
      </w:r>
      <w:proofErr w:type="gramStart"/>
      <w:r w:rsidR="004C48E4" w:rsidRPr="004C48E4">
        <w:rPr>
          <w:sz w:val="28"/>
          <w:szCs w:val="28"/>
        </w:rPr>
        <w:t>округа</w:t>
      </w:r>
      <w:proofErr w:type="gramEnd"/>
      <w:r w:rsidR="004C48E4" w:rsidRPr="004C48E4">
        <w:rPr>
          <w:sz w:val="28"/>
          <w:szCs w:val="28"/>
        </w:rPr>
        <w:t xml:space="preserve"> ЗАТО Свободный по внедрению и реализации Всероссийского физкультурно-спортивного комплекса "Готов к труду и обороне" (ГТО),</w:t>
      </w:r>
      <w:r w:rsidR="00CE6BFD" w:rsidRPr="00CE6BFD">
        <w:rPr>
          <w:sz w:val="28"/>
          <w:szCs w:val="28"/>
        </w:rPr>
        <w:t xml:space="preserve"> утвержденный постановлением администрации городского округа ЗАТО Свободный от</w:t>
      </w:r>
      <w:r w:rsidR="00513D01">
        <w:rPr>
          <w:sz w:val="28"/>
          <w:szCs w:val="28"/>
        </w:rPr>
        <w:t> </w:t>
      </w:r>
      <w:r w:rsidR="00CE6BFD" w:rsidRPr="00CE6BFD">
        <w:rPr>
          <w:sz w:val="28"/>
          <w:szCs w:val="28"/>
        </w:rPr>
        <w:t>2</w:t>
      </w:r>
      <w:r w:rsidR="004C48E4">
        <w:rPr>
          <w:sz w:val="28"/>
          <w:szCs w:val="28"/>
        </w:rPr>
        <w:t>9.12.2014</w:t>
      </w:r>
      <w:r w:rsidR="00CE6BFD" w:rsidRPr="00CE6BFD">
        <w:rPr>
          <w:sz w:val="28"/>
          <w:szCs w:val="28"/>
        </w:rPr>
        <w:t xml:space="preserve"> № </w:t>
      </w:r>
      <w:r w:rsidR="004C48E4">
        <w:rPr>
          <w:sz w:val="28"/>
          <w:szCs w:val="28"/>
        </w:rPr>
        <w:t>936</w:t>
      </w:r>
      <w:r w:rsidR="00CE6BFD">
        <w:rPr>
          <w:sz w:val="28"/>
          <w:szCs w:val="28"/>
        </w:rPr>
        <w:t>«</w:t>
      </w:r>
      <w:r w:rsidR="004C48E4" w:rsidRPr="004C48E4">
        <w:rPr>
          <w:sz w:val="28"/>
          <w:szCs w:val="28"/>
        </w:rPr>
        <w:t>О создании Координационного совета городского округа ЗАТО Свободныйпо внедрению и реализации Всероссийского физкультурно-спортивного комплекса "Готов к труду и обороне" (ГТО)</w:t>
      </w:r>
      <w:r>
        <w:rPr>
          <w:sz w:val="28"/>
          <w:szCs w:val="28"/>
        </w:rPr>
        <w:t>»</w:t>
      </w:r>
      <w:r w:rsidR="00BD3486">
        <w:rPr>
          <w:sz w:val="28"/>
          <w:szCs w:val="28"/>
        </w:rPr>
        <w:t xml:space="preserve"> с изменениями, внесенными постановлением администрации городского округа ЗАТО Свободный от 29.12.2017 № 857, изменения</w:t>
      </w:r>
      <w:r>
        <w:rPr>
          <w:sz w:val="28"/>
          <w:szCs w:val="28"/>
        </w:rPr>
        <w:t>, изложив его в новой редакции (прилагается).</w:t>
      </w:r>
    </w:p>
    <w:p w:rsidR="001906C7" w:rsidRPr="00A73E57" w:rsidRDefault="001906C7" w:rsidP="001906C7">
      <w:pPr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Опубликовать постановление в газете «Свободные вести» и разместить на официальном сайте городского </w:t>
      </w:r>
      <w:proofErr w:type="gramStart"/>
      <w:r>
        <w:rPr>
          <w:bCs/>
          <w:iCs/>
          <w:sz w:val="28"/>
          <w:szCs w:val="28"/>
        </w:rPr>
        <w:t>округа</w:t>
      </w:r>
      <w:proofErr w:type="gramEnd"/>
      <w:r>
        <w:rPr>
          <w:bCs/>
          <w:iCs/>
          <w:sz w:val="28"/>
          <w:szCs w:val="28"/>
        </w:rPr>
        <w:t xml:space="preserve"> ЗАТО Свободный</w:t>
      </w:r>
    </w:p>
    <w:p w:rsidR="00E473E7" w:rsidRDefault="00E473E7" w:rsidP="00F905BC"/>
    <w:p w:rsidR="00130C3E" w:rsidRDefault="00130C3E" w:rsidP="00F905BC"/>
    <w:p w:rsidR="00E473E7" w:rsidRPr="00D00A64" w:rsidRDefault="00E473E7" w:rsidP="00350837">
      <w:pPr>
        <w:tabs>
          <w:tab w:val="num" w:pos="24"/>
        </w:tabs>
        <w:ind w:left="24" w:hanging="24"/>
        <w:jc w:val="both"/>
        <w:rPr>
          <w:sz w:val="28"/>
          <w:szCs w:val="28"/>
        </w:rPr>
      </w:pPr>
      <w:r w:rsidRPr="00D00A64">
        <w:rPr>
          <w:sz w:val="28"/>
          <w:szCs w:val="28"/>
        </w:rPr>
        <w:t>Глава администрации</w:t>
      </w:r>
    </w:p>
    <w:p w:rsidR="00E473E7" w:rsidRPr="00D00A64" w:rsidRDefault="00E473E7" w:rsidP="00350837">
      <w:pPr>
        <w:tabs>
          <w:tab w:val="num" w:pos="24"/>
        </w:tabs>
        <w:ind w:left="24" w:hanging="24"/>
        <w:jc w:val="both"/>
        <w:rPr>
          <w:sz w:val="28"/>
          <w:szCs w:val="28"/>
        </w:rPr>
      </w:pPr>
      <w:r w:rsidRPr="00D00A64">
        <w:rPr>
          <w:sz w:val="28"/>
          <w:szCs w:val="28"/>
        </w:rPr>
        <w:t xml:space="preserve">городского </w:t>
      </w:r>
      <w:proofErr w:type="gramStart"/>
      <w:r w:rsidRPr="00D00A64">
        <w:rPr>
          <w:sz w:val="28"/>
          <w:szCs w:val="28"/>
        </w:rPr>
        <w:t>округа</w:t>
      </w:r>
      <w:proofErr w:type="gramEnd"/>
      <w:r w:rsidRPr="00D00A64">
        <w:rPr>
          <w:sz w:val="28"/>
          <w:szCs w:val="28"/>
        </w:rPr>
        <w:t xml:space="preserve"> ЗАТО Свободный</w:t>
      </w:r>
      <w:r w:rsidRPr="00D00A64">
        <w:rPr>
          <w:sz w:val="28"/>
          <w:szCs w:val="28"/>
        </w:rPr>
        <w:tab/>
      </w:r>
      <w:r w:rsidRPr="00D00A64">
        <w:rPr>
          <w:sz w:val="28"/>
          <w:szCs w:val="28"/>
        </w:rPr>
        <w:tab/>
      </w:r>
      <w:r w:rsidRPr="00D00A64">
        <w:rPr>
          <w:sz w:val="28"/>
          <w:szCs w:val="28"/>
        </w:rPr>
        <w:tab/>
      </w:r>
      <w:r w:rsidRPr="00D00A64">
        <w:rPr>
          <w:sz w:val="28"/>
          <w:szCs w:val="28"/>
        </w:rPr>
        <w:tab/>
      </w:r>
      <w:r>
        <w:rPr>
          <w:sz w:val="28"/>
          <w:szCs w:val="28"/>
        </w:rPr>
        <w:t>А.А. Матвеев</w:t>
      </w:r>
    </w:p>
    <w:p w:rsidR="00E473E7" w:rsidRDefault="00E473E7" w:rsidP="00313967">
      <w:pPr>
        <w:spacing w:before="120" w:after="120"/>
      </w:pPr>
      <w:bookmarkStart w:id="0" w:name="_GoBack"/>
      <w:bookmarkEnd w:id="0"/>
    </w:p>
    <w:sectPr w:rsidR="00E473E7" w:rsidSect="005B2B88">
      <w:pgSz w:w="11907" w:h="16839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06C8"/>
    <w:rsid w:val="00006DF5"/>
    <w:rsid w:val="000B4A4C"/>
    <w:rsid w:val="000B72C8"/>
    <w:rsid w:val="000B783A"/>
    <w:rsid w:val="000C4027"/>
    <w:rsid w:val="000D40C1"/>
    <w:rsid w:val="000D778E"/>
    <w:rsid w:val="00102523"/>
    <w:rsid w:val="00110545"/>
    <w:rsid w:val="0011485A"/>
    <w:rsid w:val="00127633"/>
    <w:rsid w:val="00130C3E"/>
    <w:rsid w:val="00136407"/>
    <w:rsid w:val="0013738E"/>
    <w:rsid w:val="00160E41"/>
    <w:rsid w:val="00184F79"/>
    <w:rsid w:val="0018547A"/>
    <w:rsid w:val="001906C7"/>
    <w:rsid w:val="001B61ED"/>
    <w:rsid w:val="001E7EB4"/>
    <w:rsid w:val="00224C25"/>
    <w:rsid w:val="0022775D"/>
    <w:rsid w:val="00244F5D"/>
    <w:rsid w:val="00267CD3"/>
    <w:rsid w:val="00270928"/>
    <w:rsid w:val="002722B0"/>
    <w:rsid w:val="00273714"/>
    <w:rsid w:val="00283926"/>
    <w:rsid w:val="002921FD"/>
    <w:rsid w:val="002A53B5"/>
    <w:rsid w:val="002A5711"/>
    <w:rsid w:val="002B199A"/>
    <w:rsid w:val="002B33B5"/>
    <w:rsid w:val="002B3B70"/>
    <w:rsid w:val="002C6834"/>
    <w:rsid w:val="002F2DD4"/>
    <w:rsid w:val="003112BB"/>
    <w:rsid w:val="00313967"/>
    <w:rsid w:val="00334F4C"/>
    <w:rsid w:val="00350837"/>
    <w:rsid w:val="00357790"/>
    <w:rsid w:val="00365574"/>
    <w:rsid w:val="00380E11"/>
    <w:rsid w:val="00385803"/>
    <w:rsid w:val="003963BE"/>
    <w:rsid w:val="003A75FD"/>
    <w:rsid w:val="003C3008"/>
    <w:rsid w:val="003C657A"/>
    <w:rsid w:val="003D2593"/>
    <w:rsid w:val="00415F21"/>
    <w:rsid w:val="0044504A"/>
    <w:rsid w:val="00463976"/>
    <w:rsid w:val="004714DB"/>
    <w:rsid w:val="00494413"/>
    <w:rsid w:val="004A04A1"/>
    <w:rsid w:val="004B3656"/>
    <w:rsid w:val="004C48E4"/>
    <w:rsid w:val="004D0D42"/>
    <w:rsid w:val="004D2571"/>
    <w:rsid w:val="004F2AE8"/>
    <w:rsid w:val="005033CD"/>
    <w:rsid w:val="005059BF"/>
    <w:rsid w:val="00513D01"/>
    <w:rsid w:val="00542C9D"/>
    <w:rsid w:val="00554B46"/>
    <w:rsid w:val="00570E44"/>
    <w:rsid w:val="00581253"/>
    <w:rsid w:val="00583DFB"/>
    <w:rsid w:val="00587CE4"/>
    <w:rsid w:val="00596894"/>
    <w:rsid w:val="005A612C"/>
    <w:rsid w:val="005B12E8"/>
    <w:rsid w:val="005B2B88"/>
    <w:rsid w:val="005D1D8C"/>
    <w:rsid w:val="0060211F"/>
    <w:rsid w:val="00603D55"/>
    <w:rsid w:val="0062542B"/>
    <w:rsid w:val="00636A43"/>
    <w:rsid w:val="00647AA6"/>
    <w:rsid w:val="00665939"/>
    <w:rsid w:val="00670B3B"/>
    <w:rsid w:val="006834A2"/>
    <w:rsid w:val="00695B14"/>
    <w:rsid w:val="006E746C"/>
    <w:rsid w:val="006F6735"/>
    <w:rsid w:val="007348A8"/>
    <w:rsid w:val="00750D8E"/>
    <w:rsid w:val="007519CA"/>
    <w:rsid w:val="00761314"/>
    <w:rsid w:val="00782FE3"/>
    <w:rsid w:val="00794E4F"/>
    <w:rsid w:val="007B1721"/>
    <w:rsid w:val="007B3270"/>
    <w:rsid w:val="007C51EB"/>
    <w:rsid w:val="007F4D91"/>
    <w:rsid w:val="008306C8"/>
    <w:rsid w:val="00881C10"/>
    <w:rsid w:val="0088452A"/>
    <w:rsid w:val="008A3919"/>
    <w:rsid w:val="008A7441"/>
    <w:rsid w:val="008B6F4D"/>
    <w:rsid w:val="008F0375"/>
    <w:rsid w:val="0090158D"/>
    <w:rsid w:val="00906551"/>
    <w:rsid w:val="00921024"/>
    <w:rsid w:val="00955A15"/>
    <w:rsid w:val="009B2100"/>
    <w:rsid w:val="009C12F5"/>
    <w:rsid w:val="009D245B"/>
    <w:rsid w:val="009F3C81"/>
    <w:rsid w:val="00A00991"/>
    <w:rsid w:val="00A14517"/>
    <w:rsid w:val="00A14ACB"/>
    <w:rsid w:val="00A23AA9"/>
    <w:rsid w:val="00A325CE"/>
    <w:rsid w:val="00A32864"/>
    <w:rsid w:val="00A611D6"/>
    <w:rsid w:val="00A64A31"/>
    <w:rsid w:val="00A81481"/>
    <w:rsid w:val="00A873E2"/>
    <w:rsid w:val="00A91038"/>
    <w:rsid w:val="00A9234A"/>
    <w:rsid w:val="00AB2A7E"/>
    <w:rsid w:val="00AD346A"/>
    <w:rsid w:val="00B01D9F"/>
    <w:rsid w:val="00B12100"/>
    <w:rsid w:val="00B22BCE"/>
    <w:rsid w:val="00B42CE2"/>
    <w:rsid w:val="00B5542F"/>
    <w:rsid w:val="00B57404"/>
    <w:rsid w:val="00B90A18"/>
    <w:rsid w:val="00B92A61"/>
    <w:rsid w:val="00B92A84"/>
    <w:rsid w:val="00BD248D"/>
    <w:rsid w:val="00BD3486"/>
    <w:rsid w:val="00BE6365"/>
    <w:rsid w:val="00C02BC0"/>
    <w:rsid w:val="00C16874"/>
    <w:rsid w:val="00C40F04"/>
    <w:rsid w:val="00C86B6A"/>
    <w:rsid w:val="00CC1AB6"/>
    <w:rsid w:val="00CE6BFD"/>
    <w:rsid w:val="00CF5A35"/>
    <w:rsid w:val="00CF7D5A"/>
    <w:rsid w:val="00D00A64"/>
    <w:rsid w:val="00D1508C"/>
    <w:rsid w:val="00D2444A"/>
    <w:rsid w:val="00D248B0"/>
    <w:rsid w:val="00D470C0"/>
    <w:rsid w:val="00D532F4"/>
    <w:rsid w:val="00D7661E"/>
    <w:rsid w:val="00D85CE8"/>
    <w:rsid w:val="00D92066"/>
    <w:rsid w:val="00DD067C"/>
    <w:rsid w:val="00DD6530"/>
    <w:rsid w:val="00DF12CA"/>
    <w:rsid w:val="00E04A98"/>
    <w:rsid w:val="00E307A1"/>
    <w:rsid w:val="00E44FC8"/>
    <w:rsid w:val="00E473E7"/>
    <w:rsid w:val="00E509AA"/>
    <w:rsid w:val="00E86B53"/>
    <w:rsid w:val="00E97094"/>
    <w:rsid w:val="00EA2D25"/>
    <w:rsid w:val="00EB2273"/>
    <w:rsid w:val="00EB6149"/>
    <w:rsid w:val="00EE2216"/>
    <w:rsid w:val="00F22656"/>
    <w:rsid w:val="00F255EA"/>
    <w:rsid w:val="00F5184B"/>
    <w:rsid w:val="00F905BC"/>
    <w:rsid w:val="00F9216F"/>
    <w:rsid w:val="00F93E29"/>
    <w:rsid w:val="00FA05FE"/>
    <w:rsid w:val="00FE7D8B"/>
    <w:rsid w:val="00FF20B7"/>
    <w:rsid w:val="00FF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06C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6C8"/>
    <w:pPr>
      <w:keepNext/>
      <w:jc w:val="center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8306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06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306C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8306C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306C8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8306C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306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306C8"/>
    <w:rPr>
      <w:rFonts w:ascii="Tahoma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8306C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8306C8"/>
    <w:rPr>
      <w:rFonts w:ascii="Courier New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6E746C"/>
    <w:pPr>
      <w:ind w:left="720"/>
    </w:pPr>
  </w:style>
  <w:style w:type="paragraph" w:customStyle="1" w:styleId="aa">
    <w:name w:val="Знак Знак Знак"/>
    <w:basedOn w:val="a"/>
    <w:uiPriority w:val="99"/>
    <w:rsid w:val="00DD067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uiPriority w:val="99"/>
    <w:rsid w:val="00F905B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F921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9216F"/>
    <w:rPr>
      <w:rFonts w:ascii="Arial" w:eastAsia="Times New Roman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171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70</cp:revision>
  <cp:lastPrinted>2019-02-15T06:38:00Z</cp:lastPrinted>
  <dcterms:created xsi:type="dcterms:W3CDTF">2015-06-05T08:15:00Z</dcterms:created>
  <dcterms:modified xsi:type="dcterms:W3CDTF">2019-03-01T11:19:00Z</dcterms:modified>
</cp:coreProperties>
</file>